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A57" w:rsidRDefault="00101A57" w:rsidP="00693C59">
      <w:pPr>
        <w:jc w:val="center"/>
        <w:rPr>
          <w:rFonts w:ascii="Arial Narrow" w:hAnsi="Arial Narrow"/>
          <w:b/>
          <w:bCs/>
          <w:sz w:val="48"/>
          <w:szCs w:val="48"/>
          <w:lang w:val="fr-CH"/>
        </w:rPr>
      </w:pPr>
      <w:r>
        <w:rPr>
          <w:rFonts w:ascii="Arial Narrow" w:hAnsi="Arial Narrow"/>
          <w:b/>
          <w:bCs/>
          <w:sz w:val="48"/>
          <w:szCs w:val="48"/>
          <w:lang w:val="fr-CH"/>
        </w:rPr>
        <w:t>Aux organisateurs de sessions</w:t>
      </w:r>
      <w:r>
        <w:rPr>
          <w:rFonts w:ascii="Arial Narrow" w:hAnsi="Arial Narrow"/>
          <w:b/>
          <w:bCs/>
          <w:sz w:val="48"/>
          <w:szCs w:val="48"/>
          <w:lang w:val="fr-CH"/>
        </w:rPr>
        <w:br/>
        <w:t xml:space="preserve">avec l’épreuve MAT – </w:t>
      </w:r>
      <w:proofErr w:type="spellStart"/>
      <w:r w:rsidR="000E4C7F">
        <w:rPr>
          <w:rFonts w:ascii="Arial Narrow" w:hAnsi="Arial Narrow"/>
          <w:b/>
          <w:bCs/>
          <w:sz w:val="48"/>
          <w:szCs w:val="48"/>
          <w:lang w:val="fr-CH"/>
        </w:rPr>
        <w:t>SpectArt</w:t>
      </w:r>
      <w:proofErr w:type="spellEnd"/>
    </w:p>
    <w:p w:rsidR="00101A57" w:rsidRDefault="00101A57" w:rsidP="00693C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0C0C0"/>
        <w:spacing w:before="840"/>
        <w:jc w:val="center"/>
        <w:rPr>
          <w:rFonts w:ascii="Arial Narrow" w:hAnsi="Arial Narrow"/>
          <w:b/>
          <w:bCs/>
          <w:sz w:val="48"/>
          <w:szCs w:val="48"/>
          <w:lang w:val="fr-CH"/>
        </w:rPr>
      </w:pPr>
      <w:r>
        <w:rPr>
          <w:rFonts w:ascii="Arial Narrow" w:hAnsi="Arial Narrow"/>
          <w:b/>
          <w:bCs/>
          <w:sz w:val="48"/>
          <w:szCs w:val="48"/>
          <w:lang w:val="fr-CH"/>
        </w:rPr>
        <w:t>Attention !</w:t>
      </w:r>
    </w:p>
    <w:p w:rsidR="00101A57" w:rsidRDefault="00101A57" w:rsidP="00693C59">
      <w:pPr>
        <w:jc w:val="both"/>
        <w:rPr>
          <w:rFonts w:ascii="Arial Narrow" w:hAnsi="Arial Narrow"/>
          <w:sz w:val="32"/>
          <w:szCs w:val="32"/>
          <w:lang w:val="fr-CH"/>
        </w:rPr>
      </w:pPr>
    </w:p>
    <w:p w:rsidR="0052170C" w:rsidRDefault="0052170C" w:rsidP="00693C59">
      <w:pPr>
        <w:spacing w:after="240"/>
        <w:jc w:val="both"/>
        <w:rPr>
          <w:sz w:val="28"/>
          <w:szCs w:val="28"/>
          <w:lang w:val="fr-CH"/>
        </w:rPr>
      </w:pPr>
    </w:p>
    <w:p w:rsidR="00CC391A" w:rsidRDefault="00CC391A" w:rsidP="00693C59">
      <w:pPr>
        <w:spacing w:after="240"/>
        <w:jc w:val="both"/>
        <w:rPr>
          <w:rFonts w:ascii="Arial Narrow" w:hAnsi="Arial Narrow"/>
          <w:sz w:val="32"/>
          <w:szCs w:val="32"/>
          <w:lang w:val="fr-CH"/>
        </w:rPr>
      </w:pPr>
      <w:r w:rsidRPr="00693C59">
        <w:rPr>
          <w:rFonts w:ascii="Arial Narrow" w:hAnsi="Arial Narrow"/>
          <w:sz w:val="32"/>
          <w:szCs w:val="32"/>
          <w:lang w:val="fr-CH"/>
        </w:rPr>
        <w:t>Pour que cette épreuve puisse être utilisée dans votre institution, voici la liste des modifications à apporter à la consigne et les fichiers à préparer :</w:t>
      </w:r>
    </w:p>
    <w:p w:rsidR="00B75AFA" w:rsidRDefault="00B75AFA" w:rsidP="00B75AFA">
      <w:pPr>
        <w:numPr>
          <w:ilvl w:val="0"/>
          <w:numId w:val="5"/>
        </w:numPr>
        <w:spacing w:before="120"/>
        <w:ind w:left="357" w:hanging="357"/>
        <w:rPr>
          <w:rFonts w:ascii="Arial Narrow" w:hAnsi="Arial Narrow"/>
          <w:sz w:val="32"/>
          <w:szCs w:val="32"/>
          <w:lang w:val="fr-CH"/>
        </w:rPr>
      </w:pPr>
      <w:r>
        <w:rPr>
          <w:rFonts w:ascii="Arial Narrow" w:hAnsi="Arial Narrow"/>
          <w:sz w:val="32"/>
          <w:szCs w:val="32"/>
          <w:lang w:val="fr-CH"/>
        </w:rPr>
        <w:t>2 adresses mails</w:t>
      </w:r>
      <w:r w:rsidR="00F4545C">
        <w:rPr>
          <w:rFonts w:ascii="Arial Narrow" w:hAnsi="Arial Narrow"/>
          <w:sz w:val="32"/>
          <w:szCs w:val="32"/>
          <w:lang w:val="fr-CH"/>
        </w:rPr>
        <w:t xml:space="preserve"> (une pour le Directeur et l’autre pour le candidat) </w:t>
      </w:r>
      <w:r>
        <w:rPr>
          <w:rFonts w:ascii="Arial Narrow" w:hAnsi="Arial Narrow"/>
          <w:sz w:val="32"/>
          <w:szCs w:val="32"/>
          <w:lang w:val="fr-CH"/>
        </w:rPr>
        <w:t>dans le système Exchange</w:t>
      </w:r>
      <w:r w:rsidR="00F4545C">
        <w:rPr>
          <w:rFonts w:ascii="Arial Narrow" w:hAnsi="Arial Narrow"/>
          <w:sz w:val="32"/>
          <w:szCs w:val="32"/>
          <w:lang w:val="fr-CH"/>
        </w:rPr>
        <w:t>.</w:t>
      </w:r>
      <w:r w:rsidR="00E95720">
        <w:rPr>
          <w:rFonts w:ascii="Arial Narrow" w:hAnsi="Arial Narrow"/>
          <w:sz w:val="32"/>
          <w:szCs w:val="32"/>
          <w:lang w:val="fr-CH"/>
        </w:rPr>
        <w:t xml:space="preserve"> L</w:t>
      </w:r>
      <w:r>
        <w:rPr>
          <w:rFonts w:ascii="Arial Narrow" w:hAnsi="Arial Narrow"/>
          <w:sz w:val="32"/>
          <w:szCs w:val="32"/>
          <w:lang w:val="fr-CH"/>
        </w:rPr>
        <w:t>es aut</w:t>
      </w:r>
      <w:r w:rsidR="00E95720">
        <w:rPr>
          <w:rFonts w:ascii="Arial Narrow" w:hAnsi="Arial Narrow"/>
          <w:sz w:val="32"/>
          <w:szCs w:val="32"/>
          <w:lang w:val="fr-CH"/>
        </w:rPr>
        <w:t>res adresses mail sont fictives</w:t>
      </w:r>
      <w:r w:rsidR="0087383B">
        <w:rPr>
          <w:rFonts w:ascii="Arial Narrow" w:hAnsi="Arial Narrow"/>
          <w:sz w:val="32"/>
          <w:szCs w:val="32"/>
          <w:lang w:val="fr-CH"/>
        </w:rPr>
        <w:t>.</w:t>
      </w:r>
      <w:bookmarkStart w:id="0" w:name="_GoBack"/>
      <w:bookmarkEnd w:id="0"/>
    </w:p>
    <w:p w:rsidR="00866A46" w:rsidRPr="0087383B" w:rsidRDefault="00866A46" w:rsidP="00866A46">
      <w:pPr>
        <w:numPr>
          <w:ilvl w:val="0"/>
          <w:numId w:val="5"/>
        </w:numPr>
        <w:spacing w:before="120"/>
        <w:ind w:left="357" w:hanging="357"/>
        <w:rPr>
          <w:rFonts w:ascii="Arial Narrow" w:hAnsi="Arial Narrow"/>
          <w:color w:val="000000" w:themeColor="text1"/>
          <w:sz w:val="32"/>
          <w:szCs w:val="32"/>
          <w:lang w:val="fr-CH"/>
        </w:rPr>
      </w:pPr>
      <w:r w:rsidRPr="0087383B">
        <w:rPr>
          <w:rFonts w:ascii="Arial Narrow" w:hAnsi="Arial Narrow"/>
          <w:color w:val="000000" w:themeColor="text1"/>
          <w:sz w:val="32"/>
          <w:szCs w:val="32"/>
          <w:lang w:val="fr-CH"/>
        </w:rPr>
        <w:t>Inscrire les noms des mails prévu</w:t>
      </w:r>
      <w:r w:rsidR="00280198" w:rsidRPr="0087383B">
        <w:rPr>
          <w:rFonts w:ascii="Arial Narrow" w:hAnsi="Arial Narrow"/>
          <w:color w:val="000000" w:themeColor="text1"/>
          <w:sz w:val="32"/>
          <w:szCs w:val="32"/>
          <w:lang w:val="fr-CH"/>
        </w:rPr>
        <w:t>s</w:t>
      </w:r>
      <w:r w:rsidRPr="0087383B">
        <w:rPr>
          <w:rFonts w:ascii="Arial Narrow" w:hAnsi="Arial Narrow"/>
          <w:color w:val="000000" w:themeColor="text1"/>
          <w:sz w:val="32"/>
          <w:szCs w:val="32"/>
          <w:lang w:val="fr-CH"/>
        </w:rPr>
        <w:t xml:space="preserve"> dans le</w:t>
      </w:r>
      <w:r w:rsidR="00B33256" w:rsidRPr="0087383B">
        <w:rPr>
          <w:rFonts w:ascii="Arial Narrow" w:hAnsi="Arial Narrow"/>
          <w:color w:val="000000" w:themeColor="text1"/>
          <w:sz w:val="32"/>
          <w:szCs w:val="32"/>
          <w:lang w:val="fr-CH"/>
        </w:rPr>
        <w:t>s deux</w:t>
      </w:r>
      <w:r w:rsidRPr="0087383B">
        <w:rPr>
          <w:rFonts w:ascii="Arial Narrow" w:hAnsi="Arial Narrow"/>
          <w:color w:val="000000" w:themeColor="text1"/>
          <w:sz w:val="32"/>
          <w:szCs w:val="32"/>
          <w:lang w:val="fr-CH"/>
        </w:rPr>
        <w:t xml:space="preserve"> fichier</w:t>
      </w:r>
      <w:r w:rsidR="00B33256" w:rsidRPr="0087383B">
        <w:rPr>
          <w:rFonts w:ascii="Arial Narrow" w:hAnsi="Arial Narrow"/>
          <w:color w:val="000000" w:themeColor="text1"/>
          <w:sz w:val="32"/>
          <w:szCs w:val="32"/>
          <w:lang w:val="fr-CH"/>
        </w:rPr>
        <w:t>s</w:t>
      </w:r>
      <w:r w:rsidRPr="0087383B">
        <w:rPr>
          <w:rFonts w:ascii="Arial Narrow" w:hAnsi="Arial Narrow"/>
          <w:color w:val="000000" w:themeColor="text1"/>
          <w:sz w:val="32"/>
          <w:szCs w:val="32"/>
          <w:lang w:val="fr-CH"/>
        </w:rPr>
        <w:t xml:space="preserve"> « adresses coopérants » et dans la consigne</w:t>
      </w:r>
      <w:r w:rsidR="0087383B" w:rsidRPr="0087383B">
        <w:rPr>
          <w:rFonts w:ascii="Arial Narrow" w:hAnsi="Arial Narrow"/>
          <w:color w:val="000000" w:themeColor="text1"/>
          <w:sz w:val="32"/>
          <w:szCs w:val="32"/>
          <w:lang w:val="fr-CH"/>
        </w:rPr>
        <w:t>.</w:t>
      </w:r>
    </w:p>
    <w:p w:rsidR="00B75AFA" w:rsidRPr="00693C59" w:rsidRDefault="00B75AFA" w:rsidP="00B75AFA">
      <w:pPr>
        <w:numPr>
          <w:ilvl w:val="0"/>
          <w:numId w:val="5"/>
        </w:numPr>
        <w:spacing w:before="120"/>
        <w:ind w:left="357" w:hanging="357"/>
        <w:rPr>
          <w:rFonts w:ascii="Arial Narrow" w:hAnsi="Arial Narrow"/>
          <w:sz w:val="32"/>
          <w:szCs w:val="32"/>
          <w:lang w:val="fr-CH"/>
        </w:rPr>
      </w:pPr>
      <w:r>
        <w:rPr>
          <w:rFonts w:ascii="Arial Narrow" w:hAnsi="Arial Narrow"/>
          <w:sz w:val="32"/>
          <w:szCs w:val="32"/>
          <w:lang w:val="fr-CH"/>
        </w:rPr>
        <w:t xml:space="preserve">Demander au/x participant/s d’envoyer une copie des mails à </w:t>
      </w:r>
      <w:hyperlink r:id="rId7" w:history="1">
        <w:r w:rsidRPr="001C4424">
          <w:rPr>
            <w:rStyle w:val="Lienhypertexte"/>
            <w:rFonts w:ascii="Arial Narrow" w:hAnsi="Arial Narrow"/>
            <w:sz w:val="32"/>
            <w:szCs w:val="32"/>
            <w:lang w:val="fr-CH"/>
          </w:rPr>
          <w:t>examens@assap.ch</w:t>
        </w:r>
      </w:hyperlink>
      <w:r>
        <w:rPr>
          <w:rFonts w:ascii="Arial Narrow" w:hAnsi="Arial Narrow"/>
          <w:sz w:val="32"/>
          <w:szCs w:val="32"/>
          <w:lang w:val="fr-CH"/>
        </w:rPr>
        <w:t xml:space="preserve"> </w:t>
      </w:r>
    </w:p>
    <w:p w:rsidR="00B75AFA" w:rsidRPr="0087383B" w:rsidRDefault="00AD7D5F" w:rsidP="00B75AFA">
      <w:pPr>
        <w:numPr>
          <w:ilvl w:val="0"/>
          <w:numId w:val="5"/>
        </w:numPr>
        <w:spacing w:before="120"/>
        <w:ind w:left="357" w:hanging="357"/>
        <w:rPr>
          <w:rFonts w:ascii="Arial Narrow" w:hAnsi="Arial Narrow"/>
          <w:color w:val="000000" w:themeColor="text1"/>
          <w:sz w:val="32"/>
          <w:szCs w:val="32"/>
          <w:lang w:val="fr-CH"/>
        </w:rPr>
      </w:pPr>
      <w:r w:rsidRPr="0087383B">
        <w:rPr>
          <w:rFonts w:ascii="Arial Narrow" w:hAnsi="Arial Narrow"/>
          <w:color w:val="000000" w:themeColor="text1"/>
          <w:sz w:val="32"/>
          <w:szCs w:val="32"/>
          <w:lang w:val="fr-CH"/>
        </w:rPr>
        <w:t xml:space="preserve">Envoyer le mail </w:t>
      </w:r>
      <w:r w:rsidR="00B75AFA" w:rsidRPr="0087383B">
        <w:rPr>
          <w:rFonts w:ascii="Arial Narrow" w:hAnsi="Arial Narrow"/>
          <w:color w:val="000000" w:themeColor="text1"/>
          <w:sz w:val="32"/>
          <w:szCs w:val="32"/>
          <w:lang w:val="fr-CH"/>
        </w:rPr>
        <w:t>« texte mail pour</w:t>
      </w:r>
      <w:r w:rsidR="00E95720">
        <w:rPr>
          <w:rFonts w:ascii="Arial Narrow" w:hAnsi="Arial Narrow"/>
          <w:color w:val="000000" w:themeColor="text1"/>
          <w:sz w:val="32"/>
          <w:szCs w:val="32"/>
          <w:lang w:val="fr-CH"/>
        </w:rPr>
        <w:t xml:space="preserve"> envoi fichier » de la part du D</w:t>
      </w:r>
      <w:r w:rsidR="00B75AFA" w:rsidRPr="0087383B">
        <w:rPr>
          <w:rFonts w:ascii="Arial Narrow" w:hAnsi="Arial Narrow"/>
          <w:color w:val="000000" w:themeColor="text1"/>
          <w:sz w:val="32"/>
          <w:szCs w:val="32"/>
          <w:lang w:val="fr-CH"/>
        </w:rPr>
        <w:t>irecteur</w:t>
      </w:r>
      <w:r w:rsidRPr="0087383B">
        <w:rPr>
          <w:rFonts w:ascii="Arial Narrow" w:hAnsi="Arial Narrow"/>
          <w:color w:val="000000" w:themeColor="text1"/>
          <w:sz w:val="32"/>
          <w:szCs w:val="32"/>
          <w:lang w:val="fr-CH"/>
        </w:rPr>
        <w:t xml:space="preserve"> au</w:t>
      </w:r>
      <w:r w:rsidR="00B75AFA" w:rsidRPr="0087383B">
        <w:rPr>
          <w:rFonts w:ascii="Arial Narrow" w:hAnsi="Arial Narrow"/>
          <w:color w:val="000000" w:themeColor="text1"/>
          <w:sz w:val="32"/>
          <w:szCs w:val="32"/>
          <w:lang w:val="fr-CH"/>
        </w:rPr>
        <w:t>/x</w:t>
      </w:r>
      <w:r w:rsidRPr="0087383B">
        <w:rPr>
          <w:rFonts w:ascii="Arial Narrow" w:hAnsi="Arial Narrow"/>
          <w:color w:val="000000" w:themeColor="text1"/>
          <w:sz w:val="32"/>
          <w:szCs w:val="32"/>
          <w:lang w:val="fr-CH"/>
        </w:rPr>
        <w:t xml:space="preserve"> participant</w:t>
      </w:r>
      <w:r w:rsidR="00B75AFA" w:rsidRPr="0087383B">
        <w:rPr>
          <w:rFonts w:ascii="Arial Narrow" w:hAnsi="Arial Narrow"/>
          <w:color w:val="000000" w:themeColor="text1"/>
          <w:sz w:val="32"/>
          <w:szCs w:val="32"/>
          <w:lang w:val="fr-CH"/>
        </w:rPr>
        <w:t>/s</w:t>
      </w:r>
      <w:r w:rsidRPr="0087383B">
        <w:rPr>
          <w:rFonts w:ascii="Arial Narrow" w:hAnsi="Arial Narrow"/>
          <w:color w:val="000000" w:themeColor="text1"/>
          <w:sz w:val="32"/>
          <w:szCs w:val="32"/>
          <w:lang w:val="fr-CH"/>
        </w:rPr>
        <w:t xml:space="preserve"> avant le début de l’examen.</w:t>
      </w:r>
      <w:r w:rsidR="007825EA" w:rsidRPr="0087383B">
        <w:rPr>
          <w:rFonts w:ascii="Arial Narrow" w:hAnsi="Arial Narrow"/>
          <w:color w:val="000000" w:themeColor="text1"/>
          <w:sz w:val="32"/>
          <w:szCs w:val="32"/>
          <w:lang w:val="fr-CH"/>
        </w:rPr>
        <w:br/>
        <w:t>(il comporte 3</w:t>
      </w:r>
      <w:r w:rsidR="00B75AFA" w:rsidRPr="0087383B">
        <w:rPr>
          <w:rFonts w:ascii="Arial Narrow" w:hAnsi="Arial Narrow"/>
          <w:color w:val="000000" w:themeColor="text1"/>
          <w:sz w:val="32"/>
          <w:szCs w:val="32"/>
          <w:lang w:val="fr-CH"/>
        </w:rPr>
        <w:t xml:space="preserve"> fichier</w:t>
      </w:r>
      <w:r w:rsidR="007825EA" w:rsidRPr="0087383B">
        <w:rPr>
          <w:rFonts w:ascii="Arial Narrow" w:hAnsi="Arial Narrow"/>
          <w:color w:val="000000" w:themeColor="text1"/>
          <w:sz w:val="32"/>
          <w:szCs w:val="32"/>
          <w:lang w:val="fr-CH"/>
        </w:rPr>
        <w:t>s</w:t>
      </w:r>
      <w:r w:rsidR="00B75AFA" w:rsidRPr="0087383B">
        <w:rPr>
          <w:rFonts w:ascii="Arial Narrow" w:hAnsi="Arial Narrow"/>
          <w:color w:val="000000" w:themeColor="text1"/>
          <w:sz w:val="32"/>
          <w:szCs w:val="32"/>
          <w:lang w:val="fr-CH"/>
        </w:rPr>
        <w:t xml:space="preserve"> attaché</w:t>
      </w:r>
      <w:r w:rsidR="007825EA" w:rsidRPr="0087383B">
        <w:rPr>
          <w:rFonts w:ascii="Arial Narrow" w:hAnsi="Arial Narrow"/>
          <w:color w:val="000000" w:themeColor="text1"/>
          <w:sz w:val="32"/>
          <w:szCs w:val="32"/>
          <w:lang w:val="fr-CH"/>
        </w:rPr>
        <w:t>s</w:t>
      </w:r>
      <w:r w:rsidR="00B75AFA" w:rsidRPr="0087383B">
        <w:rPr>
          <w:rFonts w:ascii="Arial Narrow" w:hAnsi="Arial Narrow"/>
          <w:color w:val="000000" w:themeColor="text1"/>
          <w:sz w:val="32"/>
          <w:szCs w:val="32"/>
          <w:lang w:val="fr-CH"/>
        </w:rPr>
        <w:t> ; « adresses coopérants.docx »</w:t>
      </w:r>
      <w:r w:rsidR="007825EA" w:rsidRPr="0087383B">
        <w:rPr>
          <w:rFonts w:ascii="Arial Narrow" w:hAnsi="Arial Narrow"/>
          <w:color w:val="000000" w:themeColor="text1"/>
          <w:sz w:val="32"/>
          <w:szCs w:val="32"/>
          <w:lang w:val="fr-CH"/>
        </w:rPr>
        <w:t xml:space="preserve">, </w:t>
      </w:r>
      <w:r w:rsidR="00B75AFA" w:rsidRPr="0087383B">
        <w:rPr>
          <w:rFonts w:ascii="Arial Narrow" w:hAnsi="Arial Narrow"/>
          <w:color w:val="000000" w:themeColor="text1"/>
          <w:sz w:val="32"/>
          <w:szCs w:val="32"/>
          <w:lang w:val="fr-CH"/>
        </w:rPr>
        <w:t xml:space="preserve"> </w:t>
      </w:r>
      <w:r w:rsidR="007825EA" w:rsidRPr="0087383B">
        <w:rPr>
          <w:rFonts w:ascii="Arial Narrow" w:hAnsi="Arial Narrow"/>
          <w:color w:val="000000" w:themeColor="text1"/>
          <w:sz w:val="32"/>
          <w:szCs w:val="32"/>
          <w:lang w:val="fr-CH"/>
        </w:rPr>
        <w:t xml:space="preserve">« adresses coopérants.csv » </w:t>
      </w:r>
      <w:r w:rsidR="00B75AFA" w:rsidRPr="0087383B">
        <w:rPr>
          <w:rFonts w:ascii="Arial Narrow" w:hAnsi="Arial Narrow"/>
          <w:color w:val="000000" w:themeColor="text1"/>
          <w:sz w:val="32"/>
          <w:szCs w:val="32"/>
          <w:lang w:val="fr-CH"/>
        </w:rPr>
        <w:t>et « Charte graphique SpectArts.docx »)</w:t>
      </w:r>
      <w:r w:rsidR="0087383B" w:rsidRPr="0087383B">
        <w:rPr>
          <w:rFonts w:ascii="Arial Narrow" w:hAnsi="Arial Narrow"/>
          <w:color w:val="000000" w:themeColor="text1"/>
          <w:sz w:val="32"/>
          <w:szCs w:val="32"/>
          <w:lang w:val="fr-CH"/>
        </w:rPr>
        <w:t>.</w:t>
      </w:r>
    </w:p>
    <w:p w:rsidR="00B75AFA" w:rsidRDefault="00B75AFA" w:rsidP="00B75AFA">
      <w:pPr>
        <w:numPr>
          <w:ilvl w:val="0"/>
          <w:numId w:val="5"/>
        </w:numPr>
        <w:spacing w:before="120"/>
        <w:ind w:left="357" w:hanging="357"/>
        <w:rPr>
          <w:rFonts w:ascii="Arial Narrow" w:hAnsi="Arial Narrow"/>
          <w:sz w:val="32"/>
          <w:szCs w:val="32"/>
          <w:lang w:val="fr-CH"/>
        </w:rPr>
      </w:pPr>
      <w:r>
        <w:rPr>
          <w:rFonts w:ascii="Arial Narrow" w:hAnsi="Arial Narrow"/>
          <w:sz w:val="32"/>
          <w:szCs w:val="32"/>
          <w:lang w:val="fr-CH"/>
        </w:rPr>
        <w:t>Envoyer le mail « Texte mail pour</w:t>
      </w:r>
      <w:r w:rsidR="00E95720">
        <w:rPr>
          <w:rFonts w:ascii="Arial Narrow" w:hAnsi="Arial Narrow"/>
          <w:sz w:val="32"/>
          <w:szCs w:val="32"/>
          <w:lang w:val="fr-CH"/>
        </w:rPr>
        <w:t xml:space="preserve"> invitation AG » de la part du D</w:t>
      </w:r>
      <w:r>
        <w:rPr>
          <w:rFonts w:ascii="Arial Narrow" w:hAnsi="Arial Narrow"/>
          <w:sz w:val="32"/>
          <w:szCs w:val="32"/>
          <w:lang w:val="fr-CH"/>
        </w:rPr>
        <w:t>irecteur</w:t>
      </w:r>
      <w:r w:rsidR="0087383B">
        <w:rPr>
          <w:rFonts w:ascii="Arial Narrow" w:hAnsi="Arial Narrow"/>
          <w:sz w:val="32"/>
          <w:szCs w:val="32"/>
          <w:lang w:val="fr-CH"/>
        </w:rPr>
        <w:t>.</w:t>
      </w:r>
    </w:p>
    <w:p w:rsidR="00F4545C" w:rsidRDefault="00F4545C" w:rsidP="00B75AFA">
      <w:pPr>
        <w:numPr>
          <w:ilvl w:val="0"/>
          <w:numId w:val="5"/>
        </w:numPr>
        <w:spacing w:before="120"/>
        <w:ind w:left="357" w:hanging="357"/>
        <w:rPr>
          <w:rFonts w:ascii="Arial Narrow" w:hAnsi="Arial Narrow"/>
          <w:sz w:val="32"/>
          <w:szCs w:val="32"/>
          <w:lang w:val="fr-CH"/>
        </w:rPr>
      </w:pPr>
      <w:r>
        <w:rPr>
          <w:rFonts w:ascii="Arial Narrow" w:hAnsi="Arial Narrow"/>
          <w:color w:val="000000" w:themeColor="text1"/>
          <w:sz w:val="32"/>
          <w:szCs w:val="32"/>
        </w:rPr>
        <w:t>Pour le contrôle de qualité, il serait judicieux de s</w:t>
      </w:r>
      <w:r w:rsidRPr="0087383B">
        <w:rPr>
          <w:rFonts w:ascii="Arial Narrow" w:hAnsi="Arial Narrow"/>
          <w:color w:val="000000" w:themeColor="text1"/>
          <w:sz w:val="32"/>
          <w:szCs w:val="32"/>
        </w:rPr>
        <w:t>auvegarder en format PST l’environnement complet de la boîte de messagerie de chaque élève. Ensuite, la transférer sur la plate-forme de l’ASSAP.</w:t>
      </w:r>
    </w:p>
    <w:p w:rsidR="00393542" w:rsidRPr="00393542" w:rsidRDefault="00393542" w:rsidP="00393542">
      <w:pPr>
        <w:spacing w:before="120"/>
        <w:ind w:left="357"/>
        <w:rPr>
          <w:rFonts w:ascii="Arial Narrow" w:hAnsi="Arial Narrow"/>
          <w:sz w:val="32"/>
          <w:szCs w:val="32"/>
          <w:lang w:val="fr-CH"/>
        </w:rPr>
      </w:pPr>
    </w:p>
    <w:p w:rsidR="00866A46" w:rsidRPr="00B75AFA" w:rsidRDefault="00866A46" w:rsidP="007825EA">
      <w:pPr>
        <w:spacing w:before="120"/>
        <w:ind w:left="357"/>
        <w:rPr>
          <w:rFonts w:ascii="Arial Narrow" w:hAnsi="Arial Narrow"/>
          <w:sz w:val="32"/>
          <w:szCs w:val="32"/>
          <w:lang w:val="fr-CH"/>
        </w:rPr>
      </w:pPr>
    </w:p>
    <w:sectPr w:rsidR="00866A46" w:rsidRPr="00B75AF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AB0" w:rsidRDefault="00D33AB0">
      <w:r>
        <w:separator/>
      </w:r>
    </w:p>
  </w:endnote>
  <w:endnote w:type="continuationSeparator" w:id="0">
    <w:p w:rsidR="00D33AB0" w:rsidRDefault="00D33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AB0" w:rsidRDefault="00D33AB0">
      <w:r>
        <w:separator/>
      </w:r>
    </w:p>
  </w:footnote>
  <w:footnote w:type="continuationSeparator" w:id="0">
    <w:p w:rsidR="00D33AB0" w:rsidRDefault="00D33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B81" w:rsidRDefault="006150A8">
    <w:pPr>
      <w:pStyle w:val="En-tte"/>
    </w:pPr>
    <w:r>
      <w:rPr>
        <w:noProof/>
        <w:lang w:val="fr-CH" w:eastAsia="fr-CH"/>
      </w:rPr>
      <w:drawing>
        <wp:inline distT="0" distB="0" distL="0" distR="0">
          <wp:extent cx="292100" cy="914400"/>
          <wp:effectExtent l="0" t="0" r="0" b="0"/>
          <wp:docPr id="1" name="Image 1" descr="UCH_CB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CH_CB7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1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748BC"/>
    <w:multiLevelType w:val="hybridMultilevel"/>
    <w:tmpl w:val="56569C92"/>
    <w:lvl w:ilvl="0" w:tplc="50AAE2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3411F"/>
    <w:multiLevelType w:val="hybridMultilevel"/>
    <w:tmpl w:val="F1B67726"/>
    <w:lvl w:ilvl="0" w:tplc="AF0CDCB4">
      <w:start w:val="1"/>
      <w:numFmt w:val="bullet"/>
      <w:lvlText w:val=""/>
      <w:lvlJc w:val="left"/>
      <w:pPr>
        <w:tabs>
          <w:tab w:val="num" w:pos="1474"/>
        </w:tabs>
        <w:ind w:left="1474" w:hanging="39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255B69"/>
    <w:multiLevelType w:val="hybridMultilevel"/>
    <w:tmpl w:val="1C600420"/>
    <w:lvl w:ilvl="0" w:tplc="BDE0EFCC">
      <w:start w:val="1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10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0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0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657B3"/>
    <w:multiLevelType w:val="hybridMultilevel"/>
    <w:tmpl w:val="855229CA"/>
    <w:lvl w:ilvl="0" w:tplc="0CA6A810">
      <w:start w:val="1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Calibri" w:eastAsiaTheme="minorHAnsi" w:hAnsi="Calibri" w:cs="Calibri" w:hint="default"/>
        <w:color w:val="auto"/>
      </w:rPr>
    </w:lvl>
    <w:lvl w:ilvl="1" w:tplc="100C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100C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100C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100C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100C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100C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100C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100C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CF56565"/>
    <w:multiLevelType w:val="hybridMultilevel"/>
    <w:tmpl w:val="4630FC8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6B354E"/>
    <w:multiLevelType w:val="hybridMultilevel"/>
    <w:tmpl w:val="68064A56"/>
    <w:lvl w:ilvl="0" w:tplc="10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2" w:allStyles="0" w:customStyles="1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C96"/>
    <w:rsid w:val="000039FB"/>
    <w:rsid w:val="00005F42"/>
    <w:rsid w:val="00011665"/>
    <w:rsid w:val="00020A13"/>
    <w:rsid w:val="00021949"/>
    <w:rsid w:val="00030E40"/>
    <w:rsid w:val="00035884"/>
    <w:rsid w:val="00036994"/>
    <w:rsid w:val="00052C57"/>
    <w:rsid w:val="00055E6B"/>
    <w:rsid w:val="00065A4A"/>
    <w:rsid w:val="000672C9"/>
    <w:rsid w:val="00070000"/>
    <w:rsid w:val="0007102C"/>
    <w:rsid w:val="000714EA"/>
    <w:rsid w:val="000762CD"/>
    <w:rsid w:val="000879D1"/>
    <w:rsid w:val="00095FAA"/>
    <w:rsid w:val="000A7C8D"/>
    <w:rsid w:val="000A7F2F"/>
    <w:rsid w:val="000B021F"/>
    <w:rsid w:val="000B2981"/>
    <w:rsid w:val="000D4DB1"/>
    <w:rsid w:val="000E4C7F"/>
    <w:rsid w:val="00101A57"/>
    <w:rsid w:val="00101C0B"/>
    <w:rsid w:val="00105F6F"/>
    <w:rsid w:val="00110983"/>
    <w:rsid w:val="0014007E"/>
    <w:rsid w:val="0014632F"/>
    <w:rsid w:val="00177A4D"/>
    <w:rsid w:val="001808B0"/>
    <w:rsid w:val="001813C0"/>
    <w:rsid w:val="0018389C"/>
    <w:rsid w:val="00193DBD"/>
    <w:rsid w:val="001D1591"/>
    <w:rsid w:val="001D4374"/>
    <w:rsid w:val="001E1F5D"/>
    <w:rsid w:val="001F3E5A"/>
    <w:rsid w:val="001F7315"/>
    <w:rsid w:val="00235AEA"/>
    <w:rsid w:val="00242B3E"/>
    <w:rsid w:val="0024441E"/>
    <w:rsid w:val="0024610D"/>
    <w:rsid w:val="00247F89"/>
    <w:rsid w:val="00257B81"/>
    <w:rsid w:val="00274207"/>
    <w:rsid w:val="002758DC"/>
    <w:rsid w:val="00275D58"/>
    <w:rsid w:val="00280198"/>
    <w:rsid w:val="002805E2"/>
    <w:rsid w:val="00287A2F"/>
    <w:rsid w:val="00294330"/>
    <w:rsid w:val="002978F8"/>
    <w:rsid w:val="002A7AEF"/>
    <w:rsid w:val="002B50EC"/>
    <w:rsid w:val="002B5BFE"/>
    <w:rsid w:val="002B5E8A"/>
    <w:rsid w:val="002C333A"/>
    <w:rsid w:val="002C57AF"/>
    <w:rsid w:val="002C77C5"/>
    <w:rsid w:val="002E2986"/>
    <w:rsid w:val="002F0DA2"/>
    <w:rsid w:val="002F7743"/>
    <w:rsid w:val="00303753"/>
    <w:rsid w:val="0032128B"/>
    <w:rsid w:val="00330EED"/>
    <w:rsid w:val="00333D0F"/>
    <w:rsid w:val="00344DF3"/>
    <w:rsid w:val="00347634"/>
    <w:rsid w:val="00356C3B"/>
    <w:rsid w:val="0036333A"/>
    <w:rsid w:val="003737E1"/>
    <w:rsid w:val="00387464"/>
    <w:rsid w:val="00391FEC"/>
    <w:rsid w:val="00393542"/>
    <w:rsid w:val="003A5B43"/>
    <w:rsid w:val="003C43AA"/>
    <w:rsid w:val="003D50F8"/>
    <w:rsid w:val="003E3ABF"/>
    <w:rsid w:val="003E3F5B"/>
    <w:rsid w:val="003E55CB"/>
    <w:rsid w:val="003E5B30"/>
    <w:rsid w:val="003F0689"/>
    <w:rsid w:val="003F5074"/>
    <w:rsid w:val="003F5D03"/>
    <w:rsid w:val="004065F6"/>
    <w:rsid w:val="00410BB4"/>
    <w:rsid w:val="00411D93"/>
    <w:rsid w:val="00416752"/>
    <w:rsid w:val="004168DE"/>
    <w:rsid w:val="004353E7"/>
    <w:rsid w:val="00437D70"/>
    <w:rsid w:val="0044585E"/>
    <w:rsid w:val="00495EFB"/>
    <w:rsid w:val="004A3D42"/>
    <w:rsid w:val="004C1DC2"/>
    <w:rsid w:val="004D12D6"/>
    <w:rsid w:val="004F03B9"/>
    <w:rsid w:val="0052170C"/>
    <w:rsid w:val="00523FC0"/>
    <w:rsid w:val="0052512F"/>
    <w:rsid w:val="005414A0"/>
    <w:rsid w:val="00546CCB"/>
    <w:rsid w:val="005525A2"/>
    <w:rsid w:val="005B5062"/>
    <w:rsid w:val="005D3222"/>
    <w:rsid w:val="005E57D3"/>
    <w:rsid w:val="005E5CEE"/>
    <w:rsid w:val="005F3D90"/>
    <w:rsid w:val="006150A8"/>
    <w:rsid w:val="00634E3B"/>
    <w:rsid w:val="006456E7"/>
    <w:rsid w:val="006479BA"/>
    <w:rsid w:val="00663127"/>
    <w:rsid w:val="00681745"/>
    <w:rsid w:val="00693C59"/>
    <w:rsid w:val="006B598C"/>
    <w:rsid w:val="006E0517"/>
    <w:rsid w:val="006E688A"/>
    <w:rsid w:val="006E7CD9"/>
    <w:rsid w:val="006F0F92"/>
    <w:rsid w:val="006F57D0"/>
    <w:rsid w:val="007038FF"/>
    <w:rsid w:val="00715929"/>
    <w:rsid w:val="007742D7"/>
    <w:rsid w:val="007825EA"/>
    <w:rsid w:val="007936C7"/>
    <w:rsid w:val="007B0336"/>
    <w:rsid w:val="007B6452"/>
    <w:rsid w:val="007C4B95"/>
    <w:rsid w:val="007E0F1E"/>
    <w:rsid w:val="007E309A"/>
    <w:rsid w:val="007F1738"/>
    <w:rsid w:val="007F4F9C"/>
    <w:rsid w:val="007F7AFC"/>
    <w:rsid w:val="00800F1B"/>
    <w:rsid w:val="0080614B"/>
    <w:rsid w:val="008105D0"/>
    <w:rsid w:val="008142FA"/>
    <w:rsid w:val="00827D22"/>
    <w:rsid w:val="00855CA9"/>
    <w:rsid w:val="00864C96"/>
    <w:rsid w:val="00866A46"/>
    <w:rsid w:val="008719AC"/>
    <w:rsid w:val="0087383B"/>
    <w:rsid w:val="008748BB"/>
    <w:rsid w:val="008757A4"/>
    <w:rsid w:val="00881B80"/>
    <w:rsid w:val="00887C1C"/>
    <w:rsid w:val="008926E8"/>
    <w:rsid w:val="00894826"/>
    <w:rsid w:val="008B145B"/>
    <w:rsid w:val="008C1B75"/>
    <w:rsid w:val="008C6F60"/>
    <w:rsid w:val="008C77FC"/>
    <w:rsid w:val="008D4712"/>
    <w:rsid w:val="008F1917"/>
    <w:rsid w:val="008F4580"/>
    <w:rsid w:val="008F75F4"/>
    <w:rsid w:val="00910A0D"/>
    <w:rsid w:val="00911508"/>
    <w:rsid w:val="00915E22"/>
    <w:rsid w:val="00917890"/>
    <w:rsid w:val="009349C5"/>
    <w:rsid w:val="00950815"/>
    <w:rsid w:val="00956466"/>
    <w:rsid w:val="00960877"/>
    <w:rsid w:val="00973044"/>
    <w:rsid w:val="00980579"/>
    <w:rsid w:val="009808C0"/>
    <w:rsid w:val="00987685"/>
    <w:rsid w:val="00995C16"/>
    <w:rsid w:val="009B089E"/>
    <w:rsid w:val="009B43CE"/>
    <w:rsid w:val="009B6D67"/>
    <w:rsid w:val="009C1B85"/>
    <w:rsid w:val="009D5C47"/>
    <w:rsid w:val="009D74DC"/>
    <w:rsid w:val="00A14D36"/>
    <w:rsid w:val="00A24CE5"/>
    <w:rsid w:val="00A336C9"/>
    <w:rsid w:val="00AA3E8D"/>
    <w:rsid w:val="00AC0602"/>
    <w:rsid w:val="00AC605D"/>
    <w:rsid w:val="00AD1C89"/>
    <w:rsid w:val="00AD537A"/>
    <w:rsid w:val="00AD7D5F"/>
    <w:rsid w:val="00AE6A49"/>
    <w:rsid w:val="00B03A3C"/>
    <w:rsid w:val="00B1584A"/>
    <w:rsid w:val="00B23156"/>
    <w:rsid w:val="00B33256"/>
    <w:rsid w:val="00B34A85"/>
    <w:rsid w:val="00B46F68"/>
    <w:rsid w:val="00B60F43"/>
    <w:rsid w:val="00B6762C"/>
    <w:rsid w:val="00B74CB8"/>
    <w:rsid w:val="00B75274"/>
    <w:rsid w:val="00B75AFA"/>
    <w:rsid w:val="00BC30C9"/>
    <w:rsid w:val="00BF05D2"/>
    <w:rsid w:val="00BF6CC9"/>
    <w:rsid w:val="00C03AC3"/>
    <w:rsid w:val="00C05A58"/>
    <w:rsid w:val="00C11F9F"/>
    <w:rsid w:val="00C210AD"/>
    <w:rsid w:val="00C3037F"/>
    <w:rsid w:val="00C452C1"/>
    <w:rsid w:val="00C452E9"/>
    <w:rsid w:val="00C45BD3"/>
    <w:rsid w:val="00C627DC"/>
    <w:rsid w:val="00CA5647"/>
    <w:rsid w:val="00CA7828"/>
    <w:rsid w:val="00CC391A"/>
    <w:rsid w:val="00CC4684"/>
    <w:rsid w:val="00D21B4A"/>
    <w:rsid w:val="00D25CF6"/>
    <w:rsid w:val="00D31939"/>
    <w:rsid w:val="00D33AB0"/>
    <w:rsid w:val="00D34902"/>
    <w:rsid w:val="00D63627"/>
    <w:rsid w:val="00D70EFE"/>
    <w:rsid w:val="00D74EE6"/>
    <w:rsid w:val="00D751D3"/>
    <w:rsid w:val="00D81F04"/>
    <w:rsid w:val="00D94981"/>
    <w:rsid w:val="00DA0B68"/>
    <w:rsid w:val="00DA58F7"/>
    <w:rsid w:val="00DB6AE7"/>
    <w:rsid w:val="00DD2CAA"/>
    <w:rsid w:val="00DF1C7E"/>
    <w:rsid w:val="00DF58BE"/>
    <w:rsid w:val="00E01700"/>
    <w:rsid w:val="00E34F03"/>
    <w:rsid w:val="00E36576"/>
    <w:rsid w:val="00E41E62"/>
    <w:rsid w:val="00E5416C"/>
    <w:rsid w:val="00E644CF"/>
    <w:rsid w:val="00E66FDB"/>
    <w:rsid w:val="00E80C79"/>
    <w:rsid w:val="00E836B2"/>
    <w:rsid w:val="00E95720"/>
    <w:rsid w:val="00EA09C2"/>
    <w:rsid w:val="00EA7AF6"/>
    <w:rsid w:val="00ED1FAD"/>
    <w:rsid w:val="00EF7CE1"/>
    <w:rsid w:val="00F023C6"/>
    <w:rsid w:val="00F1632C"/>
    <w:rsid w:val="00F36B73"/>
    <w:rsid w:val="00F4545C"/>
    <w:rsid w:val="00F54A6A"/>
    <w:rsid w:val="00F54AA9"/>
    <w:rsid w:val="00F57B70"/>
    <w:rsid w:val="00F57F3C"/>
    <w:rsid w:val="00F638BD"/>
    <w:rsid w:val="00F65082"/>
    <w:rsid w:val="00F75505"/>
    <w:rsid w:val="00F84385"/>
    <w:rsid w:val="00F91450"/>
    <w:rsid w:val="00F95D30"/>
    <w:rsid w:val="00FB158B"/>
    <w:rsid w:val="00FB1F6C"/>
    <w:rsid w:val="00FB7262"/>
    <w:rsid w:val="00FC2B8E"/>
    <w:rsid w:val="00FD533E"/>
    <w:rsid w:val="00FE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F5BE7B3"/>
  <w15:chartTrackingRefBased/>
  <w15:docId w15:val="{55BEDCDF-C948-444E-9E64-918E3E407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paragraph" w:styleId="Titre1">
    <w:name w:val="heading 1"/>
    <w:basedOn w:val="Normal"/>
    <w:next w:val="Normal"/>
    <w:qFormat/>
    <w:rsid w:val="00D319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D3193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rsid w:val="00D3193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essai1">
    <w:name w:val="essai 1"/>
    <w:basedOn w:val="Normal"/>
    <w:rsid w:val="00410BB4"/>
    <w:pPr>
      <w:jc w:val="center"/>
    </w:pPr>
    <w:rPr>
      <w:b/>
      <w:i/>
      <w:sz w:val="36"/>
      <w:szCs w:val="36"/>
    </w:rPr>
  </w:style>
  <w:style w:type="paragraph" w:customStyle="1" w:styleId="essai2">
    <w:name w:val="essai 2"/>
    <w:basedOn w:val="Normal"/>
    <w:rsid w:val="00410BB4"/>
    <w:pPr>
      <w:jc w:val="right"/>
    </w:pPr>
    <w:rPr>
      <w:color w:val="FF0000"/>
    </w:rPr>
  </w:style>
  <w:style w:type="paragraph" w:customStyle="1" w:styleId="essai3">
    <w:name w:val="essai 3"/>
    <w:basedOn w:val="essai2"/>
    <w:rsid w:val="00410BB4"/>
    <w:pPr>
      <w:jc w:val="center"/>
    </w:pPr>
    <w:rPr>
      <w:color w:val="00CCFF"/>
      <w:sz w:val="40"/>
      <w:szCs w:val="40"/>
    </w:rPr>
  </w:style>
  <w:style w:type="paragraph" w:customStyle="1" w:styleId="Style1">
    <w:name w:val="Style1"/>
    <w:basedOn w:val="Normal"/>
    <w:rsid w:val="00D31939"/>
  </w:style>
  <w:style w:type="paragraph" w:styleId="En-tte">
    <w:name w:val="header"/>
    <w:basedOn w:val="Normal"/>
    <w:rsid w:val="00257B8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257B81"/>
    <w:pPr>
      <w:tabs>
        <w:tab w:val="center" w:pos="4536"/>
        <w:tab w:val="right" w:pos="9072"/>
      </w:tabs>
    </w:pPr>
  </w:style>
  <w:style w:type="character" w:styleId="Lienhypertexte">
    <w:name w:val="Hyperlink"/>
    <w:basedOn w:val="Policepardfaut"/>
    <w:rsid w:val="00B75AFA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B75A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2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xamens@assap.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171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Victor</cp:lastModifiedBy>
  <cp:revision>13</cp:revision>
  <cp:lastPrinted>2007-11-23T07:00:00Z</cp:lastPrinted>
  <dcterms:created xsi:type="dcterms:W3CDTF">2019-01-01T11:58:00Z</dcterms:created>
  <dcterms:modified xsi:type="dcterms:W3CDTF">2020-02-11T14:38:00Z</dcterms:modified>
</cp:coreProperties>
</file>